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2DAF" w14:textId="77777777" w:rsidR="00E9098A" w:rsidRDefault="00E9098A">
      <w:pPr>
        <w:rPr>
          <w:rFonts w:cs="Times New Roman"/>
        </w:rPr>
      </w:pPr>
    </w:p>
    <w:p w14:paraId="204176E8" w14:textId="77777777" w:rsidR="00E9098A" w:rsidRDefault="00E9098A">
      <w:pPr>
        <w:rPr>
          <w:rFonts w:cs="Times New Roman"/>
        </w:rPr>
      </w:pPr>
    </w:p>
    <w:p w14:paraId="0A7B5E14" w14:textId="77777777" w:rsidR="00E9098A" w:rsidRDefault="00E9098A">
      <w:pPr>
        <w:jc w:val="center"/>
        <w:rPr>
          <w:rFonts w:cs="Times New Roman"/>
        </w:rPr>
      </w:pPr>
      <w:r>
        <w:rPr>
          <w:rFonts w:hint="eastAsia"/>
        </w:rPr>
        <w:t>福祉タクシー事業利用登録申請書</w:t>
      </w:r>
    </w:p>
    <w:p w14:paraId="39D4D6CB" w14:textId="77777777" w:rsidR="00E9098A" w:rsidRDefault="00E9098A">
      <w:pPr>
        <w:rPr>
          <w:rFonts w:cs="Times New Roman"/>
        </w:rPr>
      </w:pPr>
    </w:p>
    <w:p w14:paraId="3541060F" w14:textId="77777777" w:rsidR="00E9098A" w:rsidRDefault="00E9098A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1A923EE6" w14:textId="77777777" w:rsidR="00E9098A" w:rsidRDefault="00E9098A">
      <w:pPr>
        <w:rPr>
          <w:rFonts w:cs="Times New Roman"/>
        </w:rPr>
      </w:pPr>
    </w:p>
    <w:p w14:paraId="7783C209" w14:textId="77777777" w:rsidR="00E9098A" w:rsidRDefault="00E9098A">
      <w:pPr>
        <w:rPr>
          <w:rFonts w:cs="Times New Roman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14B7D439" w14:textId="77777777" w:rsidR="00E9098A" w:rsidRDefault="00E9098A">
      <w:pPr>
        <w:rPr>
          <w:rFonts w:cs="Times New Roman"/>
        </w:rPr>
      </w:pPr>
    </w:p>
    <w:p w14:paraId="6B555969" w14:textId="77777777" w:rsidR="00E9098A" w:rsidRDefault="00E9098A">
      <w:pPr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4453EEA8" w14:textId="77777777" w:rsidR="00E9098A" w:rsidRDefault="00E9098A">
      <w:pPr>
        <w:jc w:val="right"/>
        <w:rPr>
          <w:rFonts w:cs="Times New Roman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784CA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2F770E1" w14:textId="77777777" w:rsidR="00E9098A" w:rsidRDefault="00E9098A">
      <w:pPr>
        <w:jc w:val="right"/>
        <w:rPr>
          <w:rFonts w:cs="Times New Roman"/>
        </w:rPr>
      </w:pPr>
      <w:r>
        <w:rPr>
          <w:rFonts w:hint="eastAsia"/>
        </w:rPr>
        <w:t xml:space="preserve">対象者との続柄　　　　　　　　　</w:t>
      </w:r>
    </w:p>
    <w:p w14:paraId="49B25D60" w14:textId="77777777" w:rsidR="00E9098A" w:rsidRDefault="00E9098A">
      <w:pPr>
        <w:rPr>
          <w:rFonts w:cs="Times New Roman"/>
        </w:rPr>
      </w:pPr>
    </w:p>
    <w:p w14:paraId="5AB50C75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福祉タクシー事業の利用登録を受けたいので、申請します。</w:t>
      </w:r>
    </w:p>
    <w:p w14:paraId="6EABC383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対象者</w:t>
      </w:r>
    </w:p>
    <w:p w14:paraId="4E785EB7" w14:textId="77777777" w:rsidR="00E9098A" w:rsidRDefault="00E9098A">
      <w:pPr>
        <w:spacing w:line="200" w:lineRule="exact"/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210"/>
        <w:gridCol w:w="3570"/>
        <w:gridCol w:w="942"/>
        <w:gridCol w:w="318"/>
        <w:gridCol w:w="726"/>
        <w:gridCol w:w="1674"/>
      </w:tblGrid>
      <w:tr w:rsidR="00E9098A" w14:paraId="3BFC88A2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 w:val="restart"/>
            <w:textDirection w:val="tbRlV"/>
            <w:vAlign w:val="center"/>
          </w:tcPr>
          <w:p w14:paraId="7AD6827F" w14:textId="77777777" w:rsidR="00E9098A" w:rsidRDefault="00E9098A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60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30" w:type="dxa"/>
            <w:vAlign w:val="center"/>
          </w:tcPr>
          <w:p w14:paraId="1259312F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722" w:type="dxa"/>
            <w:gridSpan w:val="3"/>
            <w:vAlign w:val="center"/>
          </w:tcPr>
          <w:p w14:paraId="02C0930C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>山武市</w:t>
            </w:r>
          </w:p>
        </w:tc>
        <w:tc>
          <w:tcPr>
            <w:tcW w:w="1044" w:type="dxa"/>
            <w:gridSpan w:val="2"/>
            <w:tcBorders>
              <w:bottom w:val="nil"/>
            </w:tcBorders>
            <w:vAlign w:val="center"/>
          </w:tcPr>
          <w:p w14:paraId="30D5E4F7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674" w:type="dxa"/>
            <w:tcBorders>
              <w:bottom w:val="nil"/>
            </w:tcBorders>
            <w:vAlign w:val="center"/>
          </w:tcPr>
          <w:p w14:paraId="18BD94A7" w14:textId="77777777" w:rsidR="00E9098A" w:rsidRDefault="00E9098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9098A" w14:paraId="028B7F7D" w14:textId="77777777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420" w:type="dxa"/>
            <w:vMerge/>
            <w:textDirection w:val="tbRlV"/>
            <w:vAlign w:val="center"/>
          </w:tcPr>
          <w:p w14:paraId="62129102" w14:textId="77777777" w:rsidR="00E9098A" w:rsidRDefault="00E9098A">
            <w:pPr>
              <w:jc w:val="center"/>
              <w:rPr>
                <w:rFonts w:cs="Times New Roman"/>
              </w:rPr>
            </w:pPr>
          </w:p>
        </w:tc>
        <w:tc>
          <w:tcPr>
            <w:tcW w:w="630" w:type="dxa"/>
            <w:vAlign w:val="center"/>
          </w:tcPr>
          <w:p w14:paraId="7D51D19D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722" w:type="dxa"/>
            <w:gridSpan w:val="3"/>
            <w:vAlign w:val="center"/>
          </w:tcPr>
          <w:p w14:paraId="46E376B6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14:paraId="1F4DF591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674" w:type="dxa"/>
            <w:vAlign w:val="center"/>
          </w:tcPr>
          <w:p w14:paraId="0CD2802A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男　　・　　女</w:t>
            </w:r>
          </w:p>
        </w:tc>
      </w:tr>
      <w:tr w:rsidR="00E9098A" w14:paraId="6F6F4C2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260" w:type="dxa"/>
            <w:gridSpan w:val="3"/>
            <w:vAlign w:val="center"/>
          </w:tcPr>
          <w:p w14:paraId="3CA682AD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7230" w:type="dxa"/>
            <w:gridSpan w:val="5"/>
            <w:vAlign w:val="center"/>
          </w:tcPr>
          <w:p w14:paraId="5AEFFD64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都道府県　第　　　　号</w:t>
            </w:r>
            <w:r>
              <w:t>(</w:t>
            </w:r>
            <w:r>
              <w:rPr>
                <w:rFonts w:hint="eastAsia"/>
              </w:rPr>
              <w:t xml:space="preserve">　年　月　日交付</w:t>
            </w:r>
            <w:r>
              <w:t>)</w:t>
            </w:r>
            <w:r>
              <w:rPr>
                <w:rFonts w:hint="eastAsia"/>
              </w:rPr>
              <w:t xml:space="preserve">　　種　　級</w:t>
            </w:r>
          </w:p>
          <w:p w14:paraId="43D8CE4E" w14:textId="77777777" w:rsidR="00E9098A" w:rsidRDefault="00E9098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障害名</w:t>
            </w:r>
            <w:r>
              <w:t>)</w:t>
            </w:r>
          </w:p>
        </w:tc>
      </w:tr>
      <w:tr w:rsidR="00E9098A" w14:paraId="4299B8CE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260" w:type="dxa"/>
            <w:gridSpan w:val="3"/>
            <w:vAlign w:val="center"/>
          </w:tcPr>
          <w:p w14:paraId="1BC9F28D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療育手</w:t>
            </w:r>
            <w:r>
              <w:rPr>
                <w:rFonts w:hint="eastAsia"/>
              </w:rPr>
              <w:t>帳番号</w:t>
            </w:r>
          </w:p>
        </w:tc>
        <w:tc>
          <w:tcPr>
            <w:tcW w:w="7230" w:type="dxa"/>
            <w:gridSpan w:val="5"/>
            <w:vAlign w:val="center"/>
          </w:tcPr>
          <w:p w14:paraId="2D6AD87A" w14:textId="77777777" w:rsidR="00E9098A" w:rsidRDefault="00E9098A"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第　　　号　　　　　　</w:t>
            </w:r>
            <w:r>
              <w:t>(</w:t>
            </w:r>
            <w:r>
              <w:rPr>
                <w:rFonts w:hint="eastAsia"/>
              </w:rPr>
              <w:t xml:space="preserve">　　年　　月　　日交付</w:t>
            </w:r>
            <w:r>
              <w:t>)</w:t>
            </w:r>
          </w:p>
          <w:p w14:paraId="76FF7E35" w14:textId="77777777" w:rsidR="00E9098A" w:rsidRDefault="00E9098A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障害の程度</w:t>
            </w:r>
            <w:r>
              <w:t>)</w:t>
            </w:r>
          </w:p>
        </w:tc>
      </w:tr>
      <w:tr w:rsidR="00E9098A" w14:paraId="745E9D0F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260" w:type="dxa"/>
            <w:gridSpan w:val="3"/>
            <w:vAlign w:val="center"/>
          </w:tcPr>
          <w:p w14:paraId="1E5392ED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精神障害者保健手帳</w:t>
            </w:r>
          </w:p>
        </w:tc>
        <w:tc>
          <w:tcPr>
            <w:tcW w:w="7230" w:type="dxa"/>
            <w:gridSpan w:val="5"/>
            <w:vAlign w:val="center"/>
          </w:tcPr>
          <w:p w14:paraId="07384AA5" w14:textId="77777777" w:rsidR="00E9098A" w:rsidRDefault="00E9098A">
            <w:r>
              <w:rPr>
                <w:rFonts w:hint="eastAsia"/>
              </w:rPr>
              <w:t>第　　　号</w:t>
            </w:r>
            <w:r>
              <w:t>(</w:t>
            </w:r>
            <w:r>
              <w:rPr>
                <w:rFonts w:hint="eastAsia"/>
              </w:rPr>
              <w:t xml:space="preserve">　　年　　月　　日交付</w:t>
            </w:r>
            <w:r>
              <w:t>)</w:t>
            </w:r>
          </w:p>
          <w:p w14:paraId="1594466E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>障害等級</w:t>
            </w:r>
          </w:p>
        </w:tc>
      </w:tr>
      <w:tr w:rsidR="00E9098A" w14:paraId="0E456142" w14:textId="77777777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260" w:type="dxa"/>
            <w:gridSpan w:val="3"/>
            <w:vAlign w:val="center"/>
          </w:tcPr>
          <w:p w14:paraId="6CBC4401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3570" w:type="dxa"/>
            <w:vAlign w:val="center"/>
          </w:tcPr>
          <w:p w14:paraId="0D89C870" w14:textId="77777777" w:rsidR="00E9098A" w:rsidRDefault="00E9098A">
            <w:pPr>
              <w:rPr>
                <w:rFonts w:cs="Times New Roman"/>
              </w:rPr>
            </w:pPr>
            <w:r>
              <w:rPr>
                <w:rFonts w:hint="eastAsia"/>
              </w:rPr>
              <w:t>※</w:t>
            </w:r>
          </w:p>
        </w:tc>
        <w:tc>
          <w:tcPr>
            <w:tcW w:w="1260" w:type="dxa"/>
            <w:gridSpan w:val="2"/>
            <w:vAlign w:val="center"/>
          </w:tcPr>
          <w:p w14:paraId="79DB1DB7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2400" w:type="dxa"/>
            <w:gridSpan w:val="2"/>
            <w:vAlign w:val="center"/>
          </w:tcPr>
          <w:p w14:paraId="660FFC0D" w14:textId="77777777" w:rsidR="00E9098A" w:rsidRDefault="00E9098A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　　年　　月　　日</w:t>
            </w:r>
          </w:p>
        </w:tc>
      </w:tr>
    </w:tbl>
    <w:p w14:paraId="16B0CEFC" w14:textId="77777777" w:rsidR="00E9098A" w:rsidRDefault="00E9098A">
      <w:pPr>
        <w:spacing w:line="200" w:lineRule="exact"/>
        <w:rPr>
          <w:rFonts w:cs="Times New Roman"/>
        </w:rPr>
      </w:pPr>
    </w:p>
    <w:p w14:paraId="18016142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助成金の振込先</w:t>
      </w:r>
    </w:p>
    <w:p w14:paraId="07FCCDF0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銀</w:t>
      </w:r>
      <w:r>
        <w:rPr>
          <w:rFonts w:hint="eastAsia"/>
        </w:rPr>
        <w:t>行　　　　　　　　本店</w:t>
      </w:r>
    </w:p>
    <w:p w14:paraId="08752311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金</w:t>
      </w:r>
      <w:r>
        <w:rPr>
          <w:rFonts w:hint="eastAsia"/>
        </w:rPr>
        <w:t>庫　　　　　　　　支店</w:t>
      </w:r>
    </w:p>
    <w:p w14:paraId="10CF0378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　　　　　　</w:t>
      </w:r>
      <w:r>
        <w:t xml:space="preserve"> </w:t>
      </w:r>
      <w:r>
        <w:rPr>
          <w:rFonts w:hint="eastAsia"/>
          <w:spacing w:val="105"/>
        </w:rPr>
        <w:t>農</w:t>
      </w:r>
      <w:r>
        <w:rPr>
          <w:rFonts w:hint="eastAsia"/>
        </w:rPr>
        <w:t>協　　　　　　　　支所</w:t>
      </w:r>
    </w:p>
    <w:p w14:paraId="70C4C039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口座番号</w:t>
      </w:r>
    </w:p>
    <w:p w14:paraId="470F3C4C" w14:textId="77777777" w:rsidR="00E9098A" w:rsidRDefault="00E9098A">
      <w:pPr>
        <w:spacing w:line="2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カナ</w:t>
      </w:r>
      <w:r>
        <w:t>)</w:t>
      </w:r>
    </w:p>
    <w:p w14:paraId="2E891789" w14:textId="77777777" w:rsidR="00E9098A" w:rsidRDefault="00E9098A">
      <w:pPr>
        <w:spacing w:line="240" w:lineRule="exact"/>
        <w:rPr>
          <w:rFonts w:cs="Times New Roman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  <w:spacing w:val="210"/>
        </w:rPr>
        <w:t>名</w:t>
      </w:r>
      <w:r>
        <w:rPr>
          <w:rFonts w:hint="eastAsia"/>
        </w:rPr>
        <w:t>義</w:t>
      </w:r>
    </w:p>
    <w:sectPr w:rsidR="00E9098A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FAD52" w14:textId="77777777" w:rsidR="00395B9F" w:rsidRDefault="00395B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B92D11A" w14:textId="77777777" w:rsidR="00395B9F" w:rsidRDefault="00395B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45CA" w14:textId="77777777" w:rsidR="00395B9F" w:rsidRDefault="00395B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BECE41E" w14:textId="77777777" w:rsidR="00395B9F" w:rsidRDefault="00395B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CA7"/>
    <w:rsid w:val="00395B9F"/>
    <w:rsid w:val="00605016"/>
    <w:rsid w:val="00784CA7"/>
    <w:rsid w:val="00E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18015B"/>
  <w14:defaultImageDpi w14:val="0"/>
  <w15:docId w15:val="{543DBB50-8E58-4309-B3F6-1B79ECDA7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小笠原 朗子</cp:lastModifiedBy>
  <cp:revision>2</cp:revision>
  <dcterms:created xsi:type="dcterms:W3CDTF">2023-04-04T07:42:00Z</dcterms:created>
  <dcterms:modified xsi:type="dcterms:W3CDTF">2023-04-04T07:42:00Z</dcterms:modified>
</cp:coreProperties>
</file>